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02" w:rsidRDefault="00271902" w:rsidP="003E4C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1902" w:rsidRPr="00271902" w:rsidRDefault="00271902" w:rsidP="00271902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9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902" w:rsidRPr="00271902" w:rsidRDefault="00271902" w:rsidP="00271902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902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271902" w:rsidRPr="00271902" w:rsidRDefault="00271902" w:rsidP="00271902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902">
        <w:rPr>
          <w:rFonts w:ascii="Times New Roman" w:hAnsi="Times New Roman" w:cs="Times New Roman"/>
          <w:sz w:val="28"/>
          <w:szCs w:val="28"/>
        </w:rPr>
        <w:t xml:space="preserve">НИКОЛЬСКОГО СЕЛЬСКОГО ПОСЕЛЕНИЯ </w:t>
      </w:r>
    </w:p>
    <w:p w:rsidR="00271902" w:rsidRPr="00271902" w:rsidRDefault="00271902" w:rsidP="00271902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902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</w:t>
      </w:r>
    </w:p>
    <w:p w:rsidR="00271902" w:rsidRPr="00271902" w:rsidRDefault="00271902" w:rsidP="00271902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902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271902" w:rsidRPr="00271902" w:rsidRDefault="00271902" w:rsidP="00271902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902" w:rsidRPr="00271902" w:rsidRDefault="00271902" w:rsidP="00271902">
      <w:pPr>
        <w:keepNext/>
        <w:keepLines/>
        <w:tabs>
          <w:tab w:val="center" w:pos="5131"/>
          <w:tab w:val="left" w:pos="655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902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271902">
        <w:rPr>
          <w:rFonts w:ascii="Times New Roman" w:hAnsi="Times New Roman" w:cs="Times New Roman"/>
          <w:b/>
          <w:sz w:val="28"/>
          <w:szCs w:val="28"/>
        </w:rPr>
        <w:tab/>
      </w:r>
    </w:p>
    <w:p w:rsidR="00271902" w:rsidRPr="00271902" w:rsidRDefault="00271902" w:rsidP="00271902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902" w:rsidRPr="00271902" w:rsidRDefault="00271902" w:rsidP="00271902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02">
        <w:rPr>
          <w:rFonts w:ascii="Times New Roman" w:hAnsi="Times New Roman" w:cs="Times New Roman"/>
          <w:sz w:val="28"/>
          <w:szCs w:val="28"/>
        </w:rPr>
        <w:t xml:space="preserve">от </w:t>
      </w:r>
      <w:r w:rsidR="002949A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271902">
        <w:rPr>
          <w:rFonts w:ascii="Times New Roman" w:hAnsi="Times New Roman" w:cs="Times New Roman"/>
          <w:sz w:val="28"/>
          <w:szCs w:val="28"/>
        </w:rPr>
        <w:t>.2022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9A6">
        <w:rPr>
          <w:rFonts w:ascii="Times New Roman" w:hAnsi="Times New Roman" w:cs="Times New Roman"/>
          <w:sz w:val="28"/>
          <w:szCs w:val="28"/>
        </w:rPr>
        <w:t>32</w:t>
      </w:r>
    </w:p>
    <w:p w:rsidR="00271902" w:rsidRPr="00271902" w:rsidRDefault="00271902" w:rsidP="00271902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02">
        <w:rPr>
          <w:rFonts w:ascii="Times New Roman" w:hAnsi="Times New Roman" w:cs="Times New Roman"/>
          <w:sz w:val="28"/>
          <w:szCs w:val="28"/>
        </w:rPr>
        <w:t>поселок 1 -го отделения</w:t>
      </w:r>
    </w:p>
    <w:p w:rsidR="00271902" w:rsidRPr="00271902" w:rsidRDefault="00271902" w:rsidP="00271902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02">
        <w:rPr>
          <w:rFonts w:ascii="Times New Roman" w:hAnsi="Times New Roman" w:cs="Times New Roman"/>
          <w:sz w:val="28"/>
          <w:szCs w:val="28"/>
        </w:rPr>
        <w:t>совхоза «Масловский»</w:t>
      </w:r>
    </w:p>
    <w:p w:rsidR="00271902" w:rsidRPr="00271902" w:rsidRDefault="00271902" w:rsidP="00271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902" w:rsidRDefault="00271902" w:rsidP="00271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0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1902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1902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1902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71902" w:rsidRPr="00271902" w:rsidRDefault="00271902" w:rsidP="00271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02">
        <w:rPr>
          <w:rFonts w:ascii="Times New Roman" w:hAnsi="Times New Roman" w:cs="Times New Roman"/>
          <w:sz w:val="28"/>
          <w:szCs w:val="28"/>
        </w:rPr>
        <w:t xml:space="preserve">дорожной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190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71902" w:rsidRPr="00271902" w:rsidRDefault="00271902" w:rsidP="00271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</w:t>
      </w:r>
      <w:r w:rsidRPr="00271902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271902" w:rsidRPr="00271902" w:rsidRDefault="00271902" w:rsidP="002719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1902" w:rsidRDefault="00271902" w:rsidP="00271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9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</w:t>
      </w:r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Федеральным законом от 08 ноября 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Никольского сельского поселения, Совет народных депутатов Никольского сельского поселения Новоусманского муниципального района Воронежской области</w:t>
      </w:r>
    </w:p>
    <w:p w:rsidR="00271902" w:rsidRDefault="00271902" w:rsidP="002719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1902" w:rsidRDefault="00271902" w:rsidP="002719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71902" w:rsidRDefault="00271902" w:rsidP="002719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902" w:rsidRDefault="00271902" w:rsidP="00271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B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anchor="Par34" w:history="1">
        <w:r w:rsidRPr="008A5B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8A5B17">
        <w:rPr>
          <w:rFonts w:ascii="Times New Roman" w:hAnsi="Times New Roman" w:cs="Times New Roman"/>
          <w:sz w:val="28"/>
          <w:szCs w:val="28"/>
        </w:rPr>
        <w:t xml:space="preserve"> о дорожной деятельности Никольского сельского поселения согласно приложению.</w:t>
      </w:r>
    </w:p>
    <w:p w:rsidR="008A5B17" w:rsidRPr="008A5B17" w:rsidRDefault="008A5B17" w:rsidP="00271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законную силу с момента его обнародования.</w:t>
      </w:r>
    </w:p>
    <w:p w:rsidR="008A5B17" w:rsidRPr="008A5B17" w:rsidRDefault="008A5B17" w:rsidP="008A5B17">
      <w:pPr>
        <w:pStyle w:val="ConsPlusNormal"/>
        <w:jc w:val="both"/>
      </w:pPr>
      <w:r>
        <w:t xml:space="preserve">        3</w:t>
      </w:r>
      <w:r w:rsidRPr="008A5B17">
        <w:t>.</w:t>
      </w:r>
      <w:r w:rsidRPr="008A5B17">
        <w:rPr>
          <w:b/>
        </w:rPr>
        <w:t xml:space="preserve"> </w:t>
      </w:r>
      <w:r w:rsidRPr="008A5B17">
        <w:t>Настоящее решение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8A5B17">
        <w:rPr>
          <w:color w:val="FF0000"/>
        </w:rPr>
        <w:t xml:space="preserve"> </w:t>
      </w:r>
      <w:r w:rsidRPr="008A5B17">
        <w:t xml:space="preserve"> «Интернет».</w:t>
      </w:r>
    </w:p>
    <w:p w:rsidR="008A5B17" w:rsidRPr="008A5B17" w:rsidRDefault="008A5B17" w:rsidP="008A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1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A5B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A5B1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A5B1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главу Николь</w:t>
      </w:r>
      <w:r w:rsidR="00350706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350706">
        <w:rPr>
          <w:rFonts w:ascii="Times New Roman" w:eastAsia="Times New Roman" w:hAnsi="Times New Roman" w:cs="Times New Roman"/>
          <w:sz w:val="28"/>
          <w:szCs w:val="28"/>
        </w:rPr>
        <w:t>Мильгунову</w:t>
      </w:r>
      <w:proofErr w:type="spellEnd"/>
      <w:r w:rsidR="00350706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8A5B17" w:rsidRPr="007747AB" w:rsidRDefault="008A5B17" w:rsidP="008A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5B17" w:rsidRPr="008A5B17" w:rsidRDefault="008A5B17" w:rsidP="008A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17">
        <w:rPr>
          <w:rFonts w:ascii="Times New Roman" w:eastAsia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8A5B17" w:rsidRPr="008A5B17" w:rsidRDefault="008A5B17" w:rsidP="008A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17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8A5B17" w:rsidRPr="008A5B17" w:rsidRDefault="008F4FB4" w:rsidP="008A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="008A5B17" w:rsidRPr="008A5B17"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8A5B17" w:rsidRPr="008A5B17">
        <w:rPr>
          <w:rFonts w:ascii="Times New Roman" w:eastAsia="Times New Roman" w:hAnsi="Times New Roman" w:cs="Times New Roman"/>
          <w:sz w:val="28"/>
          <w:szCs w:val="28"/>
        </w:rPr>
        <w:t>И.В.Мильгунова</w:t>
      </w:r>
      <w:proofErr w:type="spellEnd"/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A5B17" w:rsidRDefault="008A5B17" w:rsidP="008F4FB4">
      <w:pPr>
        <w:spacing w:after="0" w:line="240" w:lineRule="auto"/>
        <w:rPr>
          <w:rFonts w:ascii="Arial" w:hAnsi="Arial" w:cs="Arial"/>
          <w:color w:val="39465C"/>
          <w:sz w:val="20"/>
          <w:szCs w:val="20"/>
        </w:rPr>
      </w:pPr>
    </w:p>
    <w:p w:rsidR="00271902" w:rsidRPr="00271902" w:rsidRDefault="00271902" w:rsidP="00271902">
      <w:pPr>
        <w:spacing w:after="0" w:line="240" w:lineRule="auto"/>
        <w:jc w:val="right"/>
        <w:rPr>
          <w:rFonts w:ascii="Arial" w:hAnsi="Arial" w:cs="Arial"/>
          <w:color w:val="39465C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71902" w:rsidRDefault="00271902" w:rsidP="002719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271902" w:rsidRDefault="008A5B17" w:rsidP="002719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</w:t>
      </w:r>
      <w:r w:rsidR="00271902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71902" w:rsidRDefault="00271902" w:rsidP="002719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49A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5B17">
        <w:rPr>
          <w:rFonts w:ascii="Times New Roman" w:hAnsi="Times New Roman" w:cs="Times New Roman"/>
          <w:sz w:val="28"/>
          <w:szCs w:val="28"/>
        </w:rPr>
        <w:t>11.2022 №</w:t>
      </w:r>
      <w:r w:rsidR="002949A6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271902" w:rsidRDefault="00271902" w:rsidP="00271902">
      <w:pPr>
        <w:pStyle w:val="a3"/>
        <w:spacing w:before="0" w:beforeAutospacing="0" w:after="0" w:afterAutospacing="0"/>
        <w:jc w:val="both"/>
        <w:rPr>
          <w:color w:val="39465C"/>
          <w:sz w:val="28"/>
          <w:szCs w:val="28"/>
        </w:rPr>
      </w:pPr>
    </w:p>
    <w:p w:rsidR="008A5B17" w:rsidRDefault="00271902" w:rsidP="00271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71902" w:rsidRDefault="00271902" w:rsidP="00271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дорожной деятельности </w:t>
      </w:r>
      <w:r w:rsidR="008A5B17">
        <w:rPr>
          <w:rFonts w:ascii="Times New Roman" w:hAnsi="Times New Roman" w:cs="Times New Roman"/>
          <w:sz w:val="28"/>
          <w:szCs w:val="28"/>
        </w:rPr>
        <w:t>Николь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A5B17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 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271902" w:rsidRDefault="00271902" w:rsidP="008A5B17">
      <w:pPr>
        <w:autoSpaceDE w:val="0"/>
        <w:autoSpaceDN w:val="0"/>
        <w:adjustRightInd w:val="0"/>
        <w:spacing w:after="0" w:line="240" w:lineRule="auto"/>
        <w:ind w:firstLine="604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1. Общие положения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1.1.Настоящее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РФ», Федерального закона от 08 ноября 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proofErr w:type="spell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СНиП</w:t>
      </w:r>
      <w:proofErr w:type="spellEnd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2.05.02-85 Автомобильные дороги (с Изменениями № 2-5), в соответствии с</w:t>
      </w:r>
      <w:proofErr w:type="gramEnd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Уставом 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1.2. Настоящее Положение определяет организационно-правовое, финансовое, материально-техническое обеспечение содержания и </w:t>
      </w: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устройства</w:t>
      </w:r>
      <w:proofErr w:type="gramEnd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автомобильных дорог общего пользования, в гра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>ницах населенных пунктов 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 (далее - автомобильные дороги).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1.3. Настоящее Положение не распространяется на правоотношения по содержанию и устройству автомобильных дорог общего пользования и дорожных сооружений федерального и областного значения, а также автомобильных дорог общего пользования муниципального района.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271902" w:rsidRDefault="00271902" w:rsidP="008A5B17">
      <w:pPr>
        <w:autoSpaceDE w:val="0"/>
        <w:autoSpaceDN w:val="0"/>
        <w:adjustRightInd w:val="0"/>
        <w:spacing w:after="0" w:line="240" w:lineRule="auto"/>
        <w:ind w:firstLine="604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2. Основные термины и определения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2.1. В настоящем Положении под содержанием и устройством автомобильных дорог подразумевается комплекс работ, в результате которых обеспечивается и поддерживается транспортно-эксплуатационное состояние дорог, обустройство дорожного покрытия  и дорожных сооружений, отвечающее требованиям ГОСТ РФ 50597-93 «Автомобильные дороги и улицы. Требования к эксплуатационному состоянию, допустимому по условиям обеспечения безопасности дорожного движения». Данный комплекс работ по содержанию и устройству автомобильных дорог включает в себя: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1) реконструкцию, капитальный и текущий ремонты автомобильных дорог;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2) работы по текущему содержанию и озеленению дорог;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3) мероприятия по обеспечению безопасности дорожного движения (организация дорожной разметки, установка, ремонт и замена дорожных знаков, указателей, устройство искусственных неровностей, содержание светофорных объектов и др.);</w:t>
      </w:r>
    </w:p>
    <w:p w:rsidR="008A5B17" w:rsidRDefault="00271902" w:rsidP="00533C76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4) работы по обустройству дорог (устройство площадок для остановки и стоянки автомобилей, смотровых ям и эстакад, дорожных ограждений, пешеходных переходов и др.);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5) прочие работы: разработка проектно-сметной документац</w:t>
      </w: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ии и ее</w:t>
      </w:r>
      <w:proofErr w:type="gramEnd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экспертиза (по усмотрению заказчика);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lastRenderedPageBreak/>
        <w:t>6) инвентаризация и паспортизация дорог; разработка документации по отводу земель; инженерное и научно-техническое сопровождение проектирования и выполнения работ по содержанию и ремонту автомобильных дорог;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7) обследования и оценка состояния автомобильных дорог.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Автомобильная дорога - это комплекс сооружений, предназначенных для обеспечения круглогодичного, непрерывного, удобного и безопасного движения, включая полосу отвода, земляное полотно, проезжую часть, тротуары, искусственные сооружения (мосты, путепроводы, трубы, виадуки и др.), дорожные инженерные устройства (защитные сооружения, системы водоотвода и др.) и обустройство дороги (автобусные остановки и павильоны ожидания для пассажиров, специальные площадки для остановки и стоянки автомобилей, дорожные знаки, ограждения и</w:t>
      </w:r>
      <w:proofErr w:type="gramEnd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др.).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2.3. К автомобильным дорогам 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ского сельского поселения относятся автомобильные дороги, расположенные в границах населенных пунктов 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ского сельского поселения, являющиеся муниципальной собственностью 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ского сельского поселения. Перечень автомобильных дорог общего пользования 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поселения, определен в приложении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1 к данному положению.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Реконструкция автомобильных дорог - это коренное переустройство дороги с переводом или без перевода ее в более высокую категорию, при котором перестраиваются земляное полотно, дорожная одежда и дорожные сооружения, а их параметры и характеристики повышаются до уровня, позволяющего при возросшей и прогнозируемой на перспективу интенсивности движения обеспечить нормативные требования к потребительским свойствам дороги и дорожных сооружений на период до очередной реконструкции.</w:t>
      </w:r>
      <w:proofErr w:type="gramEnd"/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Капитальный ремонт автомобильных дорог - комплекс работ по восстановлению и повышению транспортно-эксплуатационного состояния дорог до уровня, позволяющего обеспечить нормативные требования к потребительским свойствам в период до очередного капитального ремонта при интенсивности движения, соответствующей расчетной для данной категории дороги, при превышении которой необходима реконструкция дороги с переводом в более высокую категорию.</w:t>
      </w:r>
      <w:proofErr w:type="gramEnd"/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Текущий ремонт автомобильных дорог - выполняемый в течение календарного года (с учетом сезона) на всем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дорожного движения.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Текущее содержание автомобильных дорог - комплекс мероприятий сезонного характера, обеспечивающих чистоту и опрятный вид проезжей части, придорожных территорий, тротуаров и других дорожных сооружений, а также нормальные условия движения транспорта и пешеходов. В зимний период в текущее содержание дорог включаются мероприятия по защите дороги от снежных отложений и заносов, очистке от снега, предупреждению образования и ликвидации зимней скользкости и борьбе с наледями.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Озеленение автомобильных дорог - работы по созданию лесных насаждений и посеву трав в полосе отвода, необходимых для защиты от снежных заносов, ветровой и водной эрозии, для эстетического и архитектурно-художественного оформления дороги, а также работы по уходу за элементами озеленения.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A5B17" w:rsidRDefault="00271902" w:rsidP="008A5B17">
      <w:pPr>
        <w:autoSpaceDE w:val="0"/>
        <w:autoSpaceDN w:val="0"/>
        <w:adjustRightInd w:val="0"/>
        <w:spacing w:after="0" w:line="240" w:lineRule="auto"/>
        <w:ind w:firstLine="604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lastRenderedPageBreak/>
        <w:t xml:space="preserve">3. Полномочия органов местного самоуправления 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ского сельского 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 </w:t>
      </w:r>
    </w:p>
    <w:p w:rsidR="00271902" w:rsidRDefault="008A5B17" w:rsidP="008A5B17">
      <w:pPr>
        <w:autoSpaceDE w:val="0"/>
        <w:autoSpaceDN w:val="0"/>
        <w:adjustRightInd w:val="0"/>
        <w:spacing w:after="0" w:line="240" w:lineRule="auto"/>
        <w:ind w:firstLine="604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 </w:t>
      </w:r>
      <w:r w:rsidR="0027190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поселения в вопросе содержания и </w:t>
      </w:r>
      <w:proofErr w:type="gramStart"/>
      <w:r w:rsidR="00271902">
        <w:rPr>
          <w:rFonts w:ascii="Times New Roman" w:hAnsi="Times New Roman"/>
          <w:bCs/>
          <w:color w:val="000000"/>
          <w:spacing w:val="-5"/>
          <w:sz w:val="28"/>
          <w:szCs w:val="28"/>
        </w:rPr>
        <w:t>устройства</w:t>
      </w:r>
      <w:proofErr w:type="gramEnd"/>
      <w:r w:rsidR="0027190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автомобильных дорог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3.1. Совет народных депутатов 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поселения: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1) принимает нормативные правовые акты по вопросам организации содержания и </w:t>
      </w: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устройства</w:t>
      </w:r>
      <w:proofErr w:type="gramEnd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автомобильных дорог в границах населенных пунктов 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поселения;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2) утверждает перечень автомобильных дорог общего пользования 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ского сельского поселения, являющихся муниципальной собственностью 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3) утверждает расходы бюджета </w:t>
      </w:r>
      <w:r w:rsidR="008A5B17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ского сельского поселения на очередной финансовый год на содержание и строительство автомобильных дорог местного значения расположенных в пределах границ населённых пунктов </w:t>
      </w:r>
      <w:r w:rsidR="007E45F6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4) утверждает перечень автомобильных дорог общего пользования </w:t>
      </w:r>
      <w:r w:rsidR="007E45F6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 нуждающихся в реконструкции на текущий финансовый год.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3.2. Глава </w:t>
      </w:r>
      <w:r w:rsidR="007E45F6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поселения: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1) координирует деятельность по содержанию и устройству автомобильных дорог местного значения расположенных в пред</w:t>
      </w:r>
      <w:r w:rsidR="007E45F6">
        <w:rPr>
          <w:rFonts w:ascii="Times New Roman" w:hAnsi="Times New Roman"/>
          <w:bCs/>
          <w:color w:val="000000"/>
          <w:spacing w:val="-5"/>
          <w:sz w:val="28"/>
          <w:szCs w:val="28"/>
        </w:rPr>
        <w:t>елах границ населённых пунктов 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поселения;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2) проводит совещания по вопросам содержания и </w:t>
      </w: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устройства</w:t>
      </w:r>
      <w:proofErr w:type="gramEnd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автомобильных дорог местного значения расположенных в пределах границ населённых пунктов </w:t>
      </w:r>
      <w:r w:rsidR="007E45F6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поселения;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3) представляет Совету народных депутатов </w:t>
      </w:r>
      <w:r w:rsidR="007E45F6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ского сельского поселения на утверждение перечень автомобильных дорог общего пользования </w:t>
      </w:r>
      <w:r w:rsidR="007E45F6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ского сельского поселения, являющихся муниципальной собственностью </w:t>
      </w:r>
      <w:r w:rsidR="007E45F6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4) представляет Совету народных депутатов </w:t>
      </w:r>
      <w:r w:rsidR="007E45F6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 на утверждение перечень автомоби</w:t>
      </w:r>
      <w:r w:rsidR="007E45F6">
        <w:rPr>
          <w:rFonts w:ascii="Times New Roman" w:hAnsi="Times New Roman"/>
          <w:bCs/>
          <w:color w:val="000000"/>
          <w:spacing w:val="-5"/>
          <w:sz w:val="28"/>
          <w:szCs w:val="28"/>
        </w:rPr>
        <w:t>льных дорог общего пользования 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 нуждающихся в реконструкции на текущий финансовый год в пределах бюджета.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5) осуществляет иные полномочия, предусмотренные законодательством Российской Федерации.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3.3. Администрация </w:t>
      </w:r>
      <w:r w:rsidR="007E45F6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поселения:</w:t>
      </w:r>
    </w:p>
    <w:p w:rsidR="00271902" w:rsidRDefault="00271902" w:rsidP="00271902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1) Организует работы по содержанию и устройству автомобильных дорог местного значения, расположенных в пределах границ населённых пунктов </w:t>
      </w:r>
      <w:r w:rsidR="007E45F6">
        <w:rPr>
          <w:rFonts w:ascii="Times New Roman" w:hAnsi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ского сельского поселения;</w:t>
      </w:r>
    </w:p>
    <w:p w:rsidR="00271902" w:rsidRDefault="007E45F6" w:rsidP="0027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         </w:t>
      </w:r>
      <w:r w:rsidR="0027190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2) обеспечивает формирование и размещение муниципального заказа на работы по содержанию и строительству автомобильных дорог в соответствии с требованием </w:t>
      </w:r>
      <w:r w:rsidR="00271902">
        <w:rPr>
          <w:rFonts w:ascii="Times New Roman" w:hAnsi="Times New Roman" w:cs="Times New Roman"/>
          <w:sz w:val="28"/>
          <w:szCs w:val="28"/>
        </w:rPr>
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8F4FB4" w:rsidRDefault="008F4FB4" w:rsidP="00533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465C"/>
          <w:sz w:val="28"/>
          <w:szCs w:val="28"/>
        </w:rPr>
      </w:pPr>
    </w:p>
    <w:p w:rsidR="00271902" w:rsidRDefault="00271902" w:rsidP="007E4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Требования к организации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в границах населенных пунктов </w:t>
      </w:r>
      <w:r w:rsidR="007E45F6">
        <w:rPr>
          <w:rFonts w:ascii="Times New Roman" w:hAnsi="Times New Roman" w:cs="Times New Roman"/>
          <w:sz w:val="28"/>
          <w:szCs w:val="28"/>
        </w:rPr>
        <w:t>Никольс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271902" w:rsidRDefault="00271902" w:rsidP="00533C7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4.1. Работы по устройству, содержанию и ремонту автомобильных дорог должны выполняться в соответствии с требованиями действующих нормативных документов, регламентирующих данные виды деятельности.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Реконструкция и капитальный ремонт должны производиться комплексно по всем сооружениям и элементам дороги на всем протяжении ремонтируемого (реконструируемого) участка дороги местного значения расположенной в пределах границ населённых пунктов </w:t>
      </w:r>
      <w:r w:rsidR="007E45F6">
        <w:rPr>
          <w:color w:val="000000" w:themeColor="text1"/>
          <w:sz w:val="28"/>
          <w:szCs w:val="28"/>
        </w:rPr>
        <w:t>Николь</w:t>
      </w:r>
      <w:r>
        <w:rPr>
          <w:color w:val="000000" w:themeColor="text1"/>
          <w:sz w:val="28"/>
          <w:szCs w:val="28"/>
        </w:rPr>
        <w:t>ского сельского поселения.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Допускается проведение выборочного капитального ремонта отдельных участков и элементов дорог местного значения расположенных в пределах границ населённых пунктов </w:t>
      </w:r>
      <w:r w:rsidR="007E45F6">
        <w:rPr>
          <w:color w:val="000000" w:themeColor="text1"/>
          <w:sz w:val="28"/>
          <w:szCs w:val="28"/>
        </w:rPr>
        <w:t>Николь</w:t>
      </w:r>
      <w:r>
        <w:rPr>
          <w:color w:val="000000" w:themeColor="text1"/>
          <w:sz w:val="28"/>
          <w:szCs w:val="28"/>
        </w:rPr>
        <w:t>ского сельского поселения, а также дорожных сооружений.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Реконструкция и капитальный ремонт выполняются путём ежегодно формируемого муниципального заказа на содержание и строительство автомобильных дорог </w:t>
      </w:r>
      <w:proofErr w:type="gramStart"/>
      <w:r>
        <w:rPr>
          <w:color w:val="000000" w:themeColor="text1"/>
          <w:sz w:val="28"/>
          <w:szCs w:val="28"/>
        </w:rPr>
        <w:t>согласно</w:t>
      </w:r>
      <w:proofErr w:type="gramEnd"/>
      <w:r w:rsidR="007E45F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Федерального закона от 05.04</w:t>
      </w:r>
      <w:r>
        <w:rPr>
          <w:sz w:val="28"/>
          <w:szCs w:val="28"/>
        </w:rPr>
        <w:t>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 xml:space="preserve">Работы по текущему ремонту, текущему содержанию, озеленению, обустройству автомобильных дорог местного значения, расположенных в пределах границ населённых пунктов </w:t>
      </w:r>
      <w:r w:rsidR="008F4FB4">
        <w:rPr>
          <w:sz w:val="28"/>
          <w:szCs w:val="28"/>
        </w:rPr>
        <w:t>Николь</w:t>
      </w:r>
      <w:r>
        <w:rPr>
          <w:sz w:val="28"/>
          <w:szCs w:val="28"/>
        </w:rPr>
        <w:t xml:space="preserve">ского сельского поселения, обеспечению безопасности движения осуществляются систематически (с учетом сезона года) на всем протяжении дороги по всем ее элементам и сооружениям, в результате заключения договоров с организациями в пределах средств, предусмотренных на эти цели в бюджете </w:t>
      </w:r>
      <w:r w:rsidR="008F4FB4">
        <w:rPr>
          <w:sz w:val="28"/>
          <w:szCs w:val="28"/>
        </w:rPr>
        <w:t>Николь</w:t>
      </w:r>
      <w:r>
        <w:rPr>
          <w:sz w:val="28"/>
          <w:szCs w:val="28"/>
        </w:rPr>
        <w:t>ского сельского поселения.</w:t>
      </w:r>
      <w:proofErr w:type="gramEnd"/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и места нанесения горизонтальной и вертикальной дорожной разметки, вид дорожных знаков, указателей и искусственных неровностей, места их установки в обязательном порядке согласовываются с уполномоченным государственным органом в сфере безопасности дорожного движения.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Устройство, реконструкцию, ремонт, капитальный ремонт автомобильных дорог Администрация </w:t>
      </w:r>
      <w:r w:rsidR="007E45F6">
        <w:rPr>
          <w:sz w:val="28"/>
          <w:szCs w:val="28"/>
        </w:rPr>
        <w:t>Николь</w:t>
      </w:r>
      <w:r>
        <w:rPr>
          <w:sz w:val="28"/>
          <w:szCs w:val="28"/>
        </w:rPr>
        <w:t xml:space="preserve">ского сельского поселения осуществляет, посредством заключения договоров с подрядными организациями, </w:t>
      </w:r>
      <w:proofErr w:type="gramStart"/>
      <w:r>
        <w:rPr>
          <w:sz w:val="28"/>
          <w:szCs w:val="28"/>
        </w:rPr>
        <w:t>согласно</w:t>
      </w:r>
      <w:proofErr w:type="gramEnd"/>
      <w:r w:rsidR="007E45F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Организацию работ по текущему содержанию, обустройству автомобильных дорог </w:t>
      </w:r>
      <w:r w:rsidR="001C1F46">
        <w:rPr>
          <w:sz w:val="28"/>
          <w:szCs w:val="28"/>
        </w:rPr>
        <w:t>Администрация Николь</w:t>
      </w:r>
      <w:r>
        <w:rPr>
          <w:sz w:val="28"/>
          <w:szCs w:val="28"/>
        </w:rPr>
        <w:t xml:space="preserve">ского сельского поселения осуществляет посредством заключения договоров с организациями в пределах средств, предусмотренных на эти цели в бюджете </w:t>
      </w:r>
      <w:r w:rsidR="001C1F46">
        <w:rPr>
          <w:sz w:val="28"/>
          <w:szCs w:val="28"/>
        </w:rPr>
        <w:t>Николь</w:t>
      </w:r>
      <w:r>
        <w:rPr>
          <w:sz w:val="28"/>
          <w:szCs w:val="28"/>
        </w:rPr>
        <w:t>ского сельского поселения.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и строительством автомобильных дорог осуществляет Администрация </w:t>
      </w:r>
      <w:r w:rsidR="001C1F46">
        <w:rPr>
          <w:sz w:val="28"/>
          <w:szCs w:val="28"/>
        </w:rPr>
        <w:t>Николь</w:t>
      </w:r>
      <w:r>
        <w:rPr>
          <w:sz w:val="28"/>
          <w:szCs w:val="28"/>
        </w:rPr>
        <w:t>ского сельского поселения в пределах своей компетенции, в том числе по следующим позициям: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проверка документации (договоров и т.д.);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сроками, объемами и качеством выполнения муниципального заказа по ремонту и строительству автомобильных дорог;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своевременной очисткой и обработкой проезжей части улично-дорожной сети.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1902" w:rsidRDefault="00271902" w:rsidP="001C1F4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Типы дорожного покрытия (</w:t>
      </w:r>
      <w:proofErr w:type="gramStart"/>
      <w:r>
        <w:rPr>
          <w:sz w:val="28"/>
          <w:szCs w:val="28"/>
        </w:rPr>
        <w:t>одеж</w:t>
      </w:r>
      <w:proofErr w:type="gramEnd"/>
      <w:r>
        <w:rPr>
          <w:sz w:val="28"/>
          <w:szCs w:val="28"/>
        </w:rPr>
        <w:t xml:space="preserve">) автомобильных дорог </w:t>
      </w:r>
      <w:r w:rsidR="001C1F46">
        <w:rPr>
          <w:sz w:val="28"/>
          <w:szCs w:val="28"/>
        </w:rPr>
        <w:t>Николь</w:t>
      </w:r>
      <w:r>
        <w:rPr>
          <w:sz w:val="28"/>
          <w:szCs w:val="28"/>
        </w:rPr>
        <w:t>ского сельского поселения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 xml:space="preserve">5.1. Автомобильные дороги </w:t>
      </w:r>
      <w:r w:rsidR="001C1F46">
        <w:rPr>
          <w:sz w:val="28"/>
          <w:szCs w:val="28"/>
        </w:rPr>
        <w:t>Николь</w:t>
      </w:r>
      <w:r>
        <w:rPr>
          <w:sz w:val="28"/>
          <w:szCs w:val="28"/>
        </w:rPr>
        <w:t xml:space="preserve">ского сельского поселения, как дороги местного значения,  относятся </w:t>
      </w:r>
      <w:r w:rsidRPr="00E72D9C">
        <w:rPr>
          <w:sz w:val="28"/>
          <w:szCs w:val="28"/>
        </w:rPr>
        <w:t xml:space="preserve">к </w:t>
      </w:r>
      <w:r w:rsidR="00E72D9C" w:rsidRPr="00E72D9C">
        <w:rPr>
          <w:sz w:val="28"/>
          <w:szCs w:val="28"/>
          <w:lang w:val="en-US"/>
        </w:rPr>
        <w:t>I</w:t>
      </w:r>
      <w:r w:rsidRPr="00E72D9C">
        <w:rPr>
          <w:sz w:val="28"/>
          <w:szCs w:val="28"/>
          <w:lang w:val="en-US"/>
        </w:rPr>
        <w:t>V</w:t>
      </w:r>
      <w:r w:rsidRPr="00E72D9C">
        <w:rPr>
          <w:sz w:val="28"/>
          <w:szCs w:val="28"/>
        </w:rPr>
        <w:t>-</w:t>
      </w:r>
      <w:r w:rsidRPr="00E72D9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категории дорог, определенных </w:t>
      </w:r>
      <w:proofErr w:type="spellStart"/>
      <w:r>
        <w:rPr>
          <w:bCs/>
          <w:spacing w:val="-5"/>
          <w:sz w:val="28"/>
          <w:szCs w:val="28"/>
        </w:rPr>
        <w:t>СНиП</w:t>
      </w:r>
      <w:proofErr w:type="spellEnd"/>
      <w:r>
        <w:rPr>
          <w:bCs/>
          <w:spacing w:val="-5"/>
          <w:sz w:val="28"/>
          <w:szCs w:val="28"/>
        </w:rPr>
        <w:t xml:space="preserve"> 2.05.02-85 Автомобильные дороги (с Изменениями № 2-5).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5.2. Основным типом дорожных одежд </w:t>
      </w:r>
      <w:r>
        <w:rPr>
          <w:sz w:val="28"/>
          <w:szCs w:val="28"/>
        </w:rPr>
        <w:t xml:space="preserve">автомобильных дорог </w:t>
      </w:r>
      <w:r w:rsidR="001C1F46">
        <w:rPr>
          <w:sz w:val="28"/>
          <w:szCs w:val="28"/>
        </w:rPr>
        <w:t>Николь</w:t>
      </w:r>
      <w:r>
        <w:rPr>
          <w:sz w:val="28"/>
          <w:szCs w:val="28"/>
        </w:rPr>
        <w:t xml:space="preserve">ского сельского поселения являются облегченные одежды из </w:t>
      </w:r>
      <w:r>
        <w:rPr>
          <w:spacing w:val="2"/>
          <w:sz w:val="28"/>
          <w:szCs w:val="28"/>
          <w:shd w:val="clear" w:color="auto" w:fill="FFFFFF"/>
        </w:rPr>
        <w:t>щебеночных, гравийных и песчаных материалов, обработанных неорганическими вяжущими.</w:t>
      </w:r>
    </w:p>
    <w:p w:rsidR="00271902" w:rsidRDefault="00271902" w:rsidP="002719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C1F46">
        <w:rPr>
          <w:rFonts w:ascii="Times New Roman" w:hAnsi="Times New Roman" w:cs="Times New Roman"/>
          <w:sz w:val="28"/>
          <w:szCs w:val="28"/>
        </w:rPr>
        <w:t>Николь</w:t>
      </w:r>
      <w:r>
        <w:rPr>
          <w:rFonts w:ascii="Times New Roman" w:hAnsi="Times New Roman" w:cs="Times New Roman"/>
          <w:sz w:val="28"/>
          <w:szCs w:val="28"/>
        </w:rPr>
        <w:t>ского сельского пос</w:t>
      </w:r>
      <w:r w:rsidR="001C1F46">
        <w:rPr>
          <w:rFonts w:ascii="Times New Roman" w:hAnsi="Times New Roman" w:cs="Times New Roman"/>
          <w:sz w:val="28"/>
          <w:szCs w:val="28"/>
        </w:rPr>
        <w:t>еления, по представлению главы Николь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Совет народных депутатов </w:t>
      </w:r>
      <w:r w:rsidR="001C1F46">
        <w:rPr>
          <w:rFonts w:ascii="Times New Roman" w:hAnsi="Times New Roman" w:cs="Times New Roman"/>
          <w:sz w:val="28"/>
          <w:szCs w:val="28"/>
        </w:rPr>
        <w:t>Николь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утверждает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перечень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автомобильных дорог общего пользования </w:t>
      </w:r>
      <w:r w:rsidR="001C1F4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ского сельского поселения, нуждающихся в реконструкции на текущий финансовый год из перечня автомобильных дорог общего пользования </w:t>
      </w:r>
      <w:r w:rsidR="001C1F4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ского сельского поселения нуждающихся в улучшении дорожного покры</w:t>
      </w:r>
      <w:r w:rsidR="001C1F4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тия,  приведенных в приложении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2 к настоящему Положению.</w:t>
      </w:r>
      <w:proofErr w:type="gramEnd"/>
    </w:p>
    <w:p w:rsidR="00271902" w:rsidRDefault="00271902" w:rsidP="00271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Перечень автомобильных дорог общего пользования </w:t>
      </w:r>
      <w:r w:rsidR="001C1F4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ского сельского поселения, нуждающихся в улучшении дорожного покрытия,  приведенных в приложении 2 к настоящему Положению</w:t>
      </w:r>
      <w:r w:rsidR="001C1F4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утверждается главой </w:t>
      </w:r>
      <w:r w:rsidR="001C1F4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ского сельского поселения подлежит</w:t>
      </w:r>
      <w:proofErr w:type="gram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постоянной корректировке на основании письменных обращений граждан и  обследования комиссией,   созданной распоряжением администрации </w:t>
      </w:r>
      <w:r w:rsidR="001C1F46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Николь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ского сельского поселения.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Улучшение дорожного покрытия дорог местного значения </w:t>
      </w:r>
      <w:r w:rsidR="001C1F46">
        <w:rPr>
          <w:sz w:val="28"/>
          <w:szCs w:val="28"/>
        </w:rPr>
        <w:t>Николь</w:t>
      </w:r>
      <w:r>
        <w:rPr>
          <w:sz w:val="28"/>
          <w:szCs w:val="28"/>
        </w:rPr>
        <w:t xml:space="preserve">ского сельского поселения осуществляется путем их </w:t>
      </w:r>
      <w:proofErr w:type="spellStart"/>
      <w:r>
        <w:rPr>
          <w:sz w:val="28"/>
          <w:szCs w:val="28"/>
        </w:rPr>
        <w:t>щебенения</w:t>
      </w:r>
      <w:proofErr w:type="spellEnd"/>
      <w:r>
        <w:rPr>
          <w:sz w:val="28"/>
          <w:szCs w:val="28"/>
        </w:rPr>
        <w:t xml:space="preserve"> или асфальтирования (в зависимости от вида покрытия), в пределах средств бюджета </w:t>
      </w:r>
      <w:r w:rsidR="001C1F46">
        <w:rPr>
          <w:sz w:val="28"/>
          <w:szCs w:val="28"/>
        </w:rPr>
        <w:t>Николь</w:t>
      </w:r>
      <w:r>
        <w:rPr>
          <w:sz w:val="28"/>
          <w:szCs w:val="28"/>
        </w:rPr>
        <w:t>ского сельского поселения.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Приоритетность распределения бюджетных средств </w:t>
      </w:r>
      <w:r w:rsidR="001C1F46">
        <w:rPr>
          <w:sz w:val="28"/>
          <w:szCs w:val="28"/>
        </w:rPr>
        <w:t>Николь</w:t>
      </w:r>
      <w:r>
        <w:rPr>
          <w:sz w:val="28"/>
          <w:szCs w:val="28"/>
        </w:rPr>
        <w:t>ского сельского поселения на устройство дорожного покрытия</w:t>
      </w:r>
      <w:r w:rsidR="001C1F46">
        <w:rPr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 xml:space="preserve">автомобильных дорог общего пользования </w:t>
      </w:r>
      <w:r w:rsidR="001C1F46">
        <w:rPr>
          <w:bCs/>
          <w:color w:val="000000"/>
          <w:spacing w:val="-5"/>
          <w:sz w:val="28"/>
          <w:szCs w:val="28"/>
        </w:rPr>
        <w:t>Николь</w:t>
      </w:r>
      <w:r>
        <w:rPr>
          <w:bCs/>
          <w:color w:val="000000"/>
          <w:spacing w:val="-5"/>
          <w:sz w:val="28"/>
          <w:szCs w:val="28"/>
        </w:rPr>
        <w:t xml:space="preserve">ского сельского поселения устанавливается для </w:t>
      </w:r>
      <w:proofErr w:type="gramStart"/>
      <w:r>
        <w:rPr>
          <w:bCs/>
          <w:color w:val="000000"/>
          <w:spacing w:val="-5"/>
          <w:sz w:val="28"/>
          <w:szCs w:val="28"/>
        </w:rPr>
        <w:t>дорог</w:t>
      </w:r>
      <w:proofErr w:type="gramEnd"/>
      <w:r w:rsidR="001C1F46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 xml:space="preserve">не имеющих иного дорожного покрытия, кроме грунтового (земляного). Для улиц новостроек приоритетными считать улицы с наибольшим процентом застройки (более 80 %). В указанном случае устройство дорожного покрытия производится либо </w:t>
      </w:r>
      <w:r>
        <w:rPr>
          <w:sz w:val="28"/>
          <w:szCs w:val="28"/>
        </w:rPr>
        <w:t xml:space="preserve">из </w:t>
      </w:r>
      <w:r>
        <w:rPr>
          <w:spacing w:val="2"/>
          <w:sz w:val="28"/>
          <w:szCs w:val="28"/>
          <w:shd w:val="clear" w:color="auto" w:fill="FFFFFF"/>
        </w:rPr>
        <w:t xml:space="preserve">щебеночных, гравийных и песчаных материалов, обработанных неорганическими вяжущими </w:t>
      </w:r>
      <w:r w:rsidR="001C1F46">
        <w:rPr>
          <w:spacing w:val="2"/>
          <w:sz w:val="28"/>
          <w:szCs w:val="28"/>
          <w:shd w:val="clear" w:color="auto" w:fill="FFFFFF"/>
        </w:rPr>
        <w:t xml:space="preserve">средствами </w:t>
      </w:r>
      <w:r>
        <w:rPr>
          <w:spacing w:val="2"/>
          <w:sz w:val="28"/>
          <w:szCs w:val="28"/>
          <w:shd w:val="clear" w:color="auto" w:fill="FFFFFF"/>
        </w:rPr>
        <w:t xml:space="preserve">либо путем их асфальтирования на усмотрение главы </w:t>
      </w:r>
      <w:r w:rsidR="001C1F46">
        <w:rPr>
          <w:spacing w:val="2"/>
          <w:sz w:val="28"/>
          <w:szCs w:val="28"/>
          <w:shd w:val="clear" w:color="auto" w:fill="FFFFFF"/>
        </w:rPr>
        <w:t>Николь</w:t>
      </w:r>
      <w:r>
        <w:rPr>
          <w:spacing w:val="2"/>
          <w:sz w:val="28"/>
          <w:szCs w:val="28"/>
          <w:shd w:val="clear" w:color="auto" w:fill="FFFFFF"/>
        </w:rPr>
        <w:t xml:space="preserve">ского сельского поселения в пределах </w:t>
      </w:r>
      <w:r w:rsidR="001C1F46">
        <w:rPr>
          <w:sz w:val="28"/>
          <w:szCs w:val="28"/>
        </w:rPr>
        <w:t>средств бюджета Николь</w:t>
      </w:r>
      <w:r>
        <w:rPr>
          <w:sz w:val="28"/>
          <w:szCs w:val="28"/>
        </w:rPr>
        <w:t>ского сельского поселения.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Реконструкция иных (не предусмотренных подпунктом 5.5 настоящего Положения) </w:t>
      </w:r>
      <w:r>
        <w:rPr>
          <w:bCs/>
          <w:spacing w:val="-5"/>
          <w:sz w:val="28"/>
          <w:szCs w:val="28"/>
        </w:rPr>
        <w:t xml:space="preserve">автомобильных дорог общего пользования </w:t>
      </w:r>
      <w:r w:rsidR="001C1F46">
        <w:rPr>
          <w:bCs/>
          <w:spacing w:val="-5"/>
          <w:sz w:val="28"/>
          <w:szCs w:val="28"/>
        </w:rPr>
        <w:t>Николь</w:t>
      </w:r>
      <w:r>
        <w:rPr>
          <w:bCs/>
          <w:spacing w:val="-5"/>
          <w:sz w:val="28"/>
          <w:szCs w:val="28"/>
        </w:rPr>
        <w:t xml:space="preserve">ского сельского поселения путем их асфальтирования, производиться в случае, если в текущем финансовом году на данные цели остаются </w:t>
      </w:r>
      <w:r>
        <w:rPr>
          <w:sz w:val="28"/>
          <w:szCs w:val="28"/>
        </w:rPr>
        <w:t xml:space="preserve">средства в бюджете </w:t>
      </w:r>
      <w:r w:rsidR="001C1F46">
        <w:rPr>
          <w:sz w:val="28"/>
          <w:szCs w:val="28"/>
        </w:rPr>
        <w:t>Николь</w:t>
      </w:r>
      <w:r>
        <w:rPr>
          <w:sz w:val="28"/>
          <w:szCs w:val="28"/>
        </w:rPr>
        <w:t>ского сельского поселения.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5.6. Реконструкция иных (не предусмотренных подпунктом 5.5 настоящего Положения) </w:t>
      </w:r>
      <w:r>
        <w:rPr>
          <w:bCs/>
          <w:spacing w:val="-5"/>
          <w:sz w:val="28"/>
          <w:szCs w:val="28"/>
        </w:rPr>
        <w:t xml:space="preserve">автомобильных </w:t>
      </w:r>
      <w:r>
        <w:rPr>
          <w:bCs/>
          <w:color w:val="000000"/>
          <w:spacing w:val="-5"/>
          <w:sz w:val="28"/>
          <w:szCs w:val="28"/>
        </w:rPr>
        <w:t xml:space="preserve">дорог общего пользования </w:t>
      </w:r>
      <w:r w:rsidR="001C1F46">
        <w:rPr>
          <w:bCs/>
          <w:color w:val="000000"/>
          <w:spacing w:val="-5"/>
          <w:sz w:val="28"/>
          <w:szCs w:val="28"/>
        </w:rPr>
        <w:t>Николь</w:t>
      </w:r>
      <w:r>
        <w:rPr>
          <w:bCs/>
          <w:color w:val="000000"/>
          <w:spacing w:val="-5"/>
          <w:sz w:val="28"/>
          <w:szCs w:val="28"/>
        </w:rPr>
        <w:t>ского сельского поселения путем их асфальтирования производится в первую очередь у социально значимых объектов (дошкольные и образовательные учреждения, учреждения здравоохранения, культурные объекты, объекты дополнительного образования и т.п.).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pacing w:val="-5"/>
          <w:sz w:val="28"/>
          <w:szCs w:val="28"/>
        </w:rPr>
      </w:pPr>
      <w:r>
        <w:rPr>
          <w:bCs/>
          <w:color w:val="000000" w:themeColor="text1"/>
          <w:spacing w:val="-5"/>
          <w:sz w:val="28"/>
          <w:szCs w:val="28"/>
        </w:rPr>
        <w:lastRenderedPageBreak/>
        <w:t xml:space="preserve">5.7.  </w:t>
      </w:r>
      <w:r>
        <w:rPr>
          <w:color w:val="000000" w:themeColor="text1"/>
          <w:sz w:val="28"/>
          <w:szCs w:val="28"/>
        </w:rPr>
        <w:t xml:space="preserve">Реконструкция  </w:t>
      </w:r>
      <w:r>
        <w:rPr>
          <w:bCs/>
          <w:color w:val="000000" w:themeColor="text1"/>
          <w:spacing w:val="-5"/>
          <w:sz w:val="28"/>
          <w:szCs w:val="28"/>
        </w:rPr>
        <w:t xml:space="preserve">автомобильных дорог общего пользования </w:t>
      </w:r>
      <w:r w:rsidR="001C1F46">
        <w:rPr>
          <w:bCs/>
          <w:color w:val="000000" w:themeColor="text1"/>
          <w:spacing w:val="-5"/>
          <w:sz w:val="28"/>
          <w:szCs w:val="28"/>
        </w:rPr>
        <w:t>Николь</w:t>
      </w:r>
      <w:r>
        <w:rPr>
          <w:bCs/>
          <w:color w:val="000000" w:themeColor="text1"/>
          <w:spacing w:val="-5"/>
          <w:sz w:val="28"/>
          <w:szCs w:val="28"/>
        </w:rPr>
        <w:t xml:space="preserve">ского сельского поселения путем их асфальтирования и </w:t>
      </w:r>
      <w:proofErr w:type="spellStart"/>
      <w:r>
        <w:rPr>
          <w:bCs/>
          <w:color w:val="000000" w:themeColor="text1"/>
          <w:spacing w:val="-5"/>
          <w:sz w:val="28"/>
          <w:szCs w:val="28"/>
        </w:rPr>
        <w:t>щебенения</w:t>
      </w:r>
      <w:proofErr w:type="spellEnd"/>
      <w:r>
        <w:rPr>
          <w:bCs/>
          <w:color w:val="000000" w:themeColor="text1"/>
          <w:spacing w:val="-5"/>
          <w:sz w:val="28"/>
          <w:szCs w:val="28"/>
        </w:rPr>
        <w:t xml:space="preserve"> не производится на улицах, где менее чем в 50% построенных домах отсутствуют зарегистрированные для постоянного проживания граждане, </w:t>
      </w:r>
      <w:proofErr w:type="gramStart"/>
      <w:r>
        <w:rPr>
          <w:bCs/>
          <w:color w:val="000000" w:themeColor="text1"/>
          <w:spacing w:val="-5"/>
          <w:sz w:val="28"/>
          <w:szCs w:val="28"/>
        </w:rPr>
        <w:t>улицы</w:t>
      </w:r>
      <w:proofErr w:type="gramEnd"/>
      <w:r>
        <w:rPr>
          <w:bCs/>
          <w:color w:val="000000" w:themeColor="text1"/>
          <w:spacing w:val="-5"/>
          <w:sz w:val="28"/>
          <w:szCs w:val="28"/>
        </w:rPr>
        <w:t xml:space="preserve"> застройка которых произведена менее чем на 50 %, улицы, ширина которых составляет менее чем три метра.</w:t>
      </w:r>
    </w:p>
    <w:p w:rsidR="00271902" w:rsidRPr="008F4FB4" w:rsidRDefault="00271902" w:rsidP="008F4F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5.8.  Благоустройство автомобильных дорог общего пользования </w:t>
      </w:r>
      <w:r w:rsidR="001C1F46">
        <w:rPr>
          <w:bCs/>
          <w:color w:val="000000"/>
          <w:spacing w:val="-5"/>
          <w:sz w:val="28"/>
          <w:szCs w:val="28"/>
        </w:rPr>
        <w:t>Николь</w:t>
      </w:r>
      <w:r>
        <w:rPr>
          <w:bCs/>
          <w:color w:val="000000"/>
          <w:spacing w:val="-5"/>
          <w:sz w:val="28"/>
          <w:szCs w:val="28"/>
        </w:rPr>
        <w:t xml:space="preserve">ского сельского поселения путем строительства тротуаров и пешеходных дорожек до </w:t>
      </w:r>
      <w:r>
        <w:rPr>
          <w:bCs/>
          <w:spacing w:val="-5"/>
          <w:sz w:val="28"/>
          <w:szCs w:val="28"/>
        </w:rPr>
        <w:t xml:space="preserve">момента </w:t>
      </w:r>
      <w:r>
        <w:rPr>
          <w:sz w:val="28"/>
          <w:szCs w:val="28"/>
        </w:rPr>
        <w:t xml:space="preserve">реконструкции всех </w:t>
      </w:r>
      <w:r>
        <w:rPr>
          <w:bCs/>
          <w:spacing w:val="-5"/>
          <w:sz w:val="28"/>
          <w:szCs w:val="28"/>
        </w:rPr>
        <w:t xml:space="preserve">автомобильных дорог общего пользования </w:t>
      </w:r>
      <w:r w:rsidR="001C1F46">
        <w:rPr>
          <w:bCs/>
          <w:spacing w:val="-5"/>
          <w:sz w:val="28"/>
          <w:szCs w:val="28"/>
        </w:rPr>
        <w:t>Николь</w:t>
      </w:r>
      <w:r>
        <w:rPr>
          <w:bCs/>
          <w:spacing w:val="-5"/>
          <w:sz w:val="28"/>
          <w:szCs w:val="28"/>
        </w:rPr>
        <w:t>ского сельского поселения</w:t>
      </w:r>
      <w:r>
        <w:rPr>
          <w:bCs/>
          <w:color w:val="000000"/>
          <w:spacing w:val="-5"/>
          <w:sz w:val="28"/>
          <w:szCs w:val="28"/>
        </w:rPr>
        <w:t xml:space="preserve"> путем их асфальтирования</w:t>
      </w:r>
      <w:r w:rsidR="001C1F46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 xml:space="preserve">осуществляется </w:t>
      </w:r>
      <w:r>
        <w:rPr>
          <w:bCs/>
          <w:spacing w:val="-5"/>
          <w:sz w:val="28"/>
          <w:szCs w:val="28"/>
        </w:rPr>
        <w:t>по центральным улицам поселк</w:t>
      </w:r>
      <w:r w:rsidR="001C1F46">
        <w:rPr>
          <w:bCs/>
          <w:spacing w:val="-5"/>
          <w:sz w:val="28"/>
          <w:szCs w:val="28"/>
        </w:rPr>
        <w:t>ов, входящих в состав Никольского сельского поселения</w:t>
      </w:r>
      <w:r>
        <w:rPr>
          <w:bCs/>
          <w:spacing w:val="-5"/>
          <w:sz w:val="28"/>
          <w:szCs w:val="28"/>
        </w:rPr>
        <w:t>.</w:t>
      </w:r>
    </w:p>
    <w:p w:rsidR="001C1F46" w:rsidRDefault="001C1F46" w:rsidP="00271902">
      <w:pPr>
        <w:pStyle w:val="a3"/>
        <w:spacing w:before="0" w:beforeAutospacing="0" w:after="0" w:afterAutospacing="0"/>
        <w:ind w:firstLine="709"/>
        <w:jc w:val="both"/>
        <w:rPr>
          <w:bCs/>
          <w:spacing w:val="-5"/>
          <w:sz w:val="28"/>
          <w:szCs w:val="28"/>
        </w:rPr>
      </w:pPr>
    </w:p>
    <w:p w:rsidR="00271902" w:rsidRDefault="00271902" w:rsidP="001C1F46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6. Финансовое обеспечение содержания и </w:t>
      </w:r>
      <w:proofErr w:type="gramStart"/>
      <w:r>
        <w:rPr>
          <w:bCs/>
          <w:color w:val="000000"/>
          <w:spacing w:val="-5"/>
          <w:sz w:val="28"/>
          <w:szCs w:val="28"/>
        </w:rPr>
        <w:t>устройства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автомобильных дорог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6.1. Финансовое обеспечение содержания и </w:t>
      </w:r>
      <w:proofErr w:type="gramStart"/>
      <w:r>
        <w:rPr>
          <w:bCs/>
          <w:color w:val="000000"/>
          <w:spacing w:val="-5"/>
          <w:sz w:val="28"/>
          <w:szCs w:val="28"/>
        </w:rPr>
        <w:t>устройства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автомобильных дорог осуществляется из средств бюджета </w:t>
      </w:r>
      <w:r w:rsidR="001C1F46">
        <w:rPr>
          <w:bCs/>
          <w:color w:val="000000"/>
          <w:spacing w:val="-5"/>
          <w:sz w:val="28"/>
          <w:szCs w:val="28"/>
        </w:rPr>
        <w:t>Николь</w:t>
      </w:r>
      <w:r>
        <w:rPr>
          <w:bCs/>
          <w:color w:val="000000"/>
          <w:spacing w:val="-5"/>
          <w:sz w:val="28"/>
          <w:szCs w:val="28"/>
        </w:rPr>
        <w:t xml:space="preserve">ского сельского поселения и дорожного фонда </w:t>
      </w:r>
      <w:r w:rsidR="001C1F46">
        <w:rPr>
          <w:bCs/>
          <w:color w:val="000000"/>
          <w:spacing w:val="-5"/>
          <w:sz w:val="28"/>
          <w:szCs w:val="28"/>
        </w:rPr>
        <w:t>Николь</w:t>
      </w:r>
      <w:r>
        <w:rPr>
          <w:bCs/>
          <w:color w:val="000000"/>
          <w:spacing w:val="-5"/>
          <w:sz w:val="28"/>
          <w:szCs w:val="28"/>
        </w:rPr>
        <w:t>ского сельского поселения.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6.2. Дорожный фонд </w:t>
      </w:r>
      <w:r w:rsidR="001C1F46">
        <w:rPr>
          <w:bCs/>
          <w:color w:val="000000"/>
          <w:spacing w:val="-5"/>
          <w:sz w:val="28"/>
          <w:szCs w:val="28"/>
        </w:rPr>
        <w:t>Николь</w:t>
      </w:r>
      <w:r>
        <w:rPr>
          <w:bCs/>
          <w:color w:val="000000"/>
          <w:spacing w:val="-5"/>
          <w:sz w:val="28"/>
          <w:szCs w:val="28"/>
        </w:rPr>
        <w:t>ского сельского поселения формируется за счет: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1) поступления в виде субсидий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 местного значения;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2) поступления в виде субсидий из бюджетов бюджетной системы Российской Федерации на капитальный ремонт и ремонт дворовых территорий многоквартирных домов, проездов к дворовым территориям многоквартирных домов </w:t>
      </w:r>
      <w:r w:rsidR="001C1F46">
        <w:rPr>
          <w:bCs/>
          <w:color w:val="000000"/>
          <w:spacing w:val="-5"/>
          <w:sz w:val="28"/>
          <w:szCs w:val="28"/>
        </w:rPr>
        <w:t>Николь</w:t>
      </w:r>
      <w:r>
        <w:rPr>
          <w:bCs/>
          <w:color w:val="000000"/>
          <w:spacing w:val="-5"/>
          <w:sz w:val="28"/>
          <w:szCs w:val="28"/>
        </w:rPr>
        <w:t>ского сельского поселения;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3) государственная пошлина за выдачу специального разрешения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(или) крупногабаритных грузов;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4) плата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5) административные штрафы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6) плата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proofErr w:type="gramStart"/>
      <w:r>
        <w:rPr>
          <w:bCs/>
          <w:color w:val="000000"/>
          <w:spacing w:val="-5"/>
          <w:sz w:val="28"/>
          <w:szCs w:val="28"/>
        </w:rPr>
        <w:t xml:space="preserve">7) денежные средства, поступающие в бюджет </w:t>
      </w:r>
      <w:r w:rsidR="00941DCB">
        <w:rPr>
          <w:bCs/>
          <w:color w:val="000000"/>
          <w:spacing w:val="-5"/>
          <w:sz w:val="28"/>
          <w:szCs w:val="28"/>
        </w:rPr>
        <w:t>Николь</w:t>
      </w:r>
      <w:r>
        <w:rPr>
          <w:bCs/>
          <w:color w:val="000000"/>
          <w:spacing w:val="-5"/>
          <w:sz w:val="28"/>
          <w:szCs w:val="28"/>
        </w:rPr>
        <w:t>ского сельского поселения от уплаты неустоек (штрафов, пеней), предусмотренных муниципальным контрактом,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proofErr w:type="gramStart"/>
      <w:r>
        <w:rPr>
          <w:bCs/>
          <w:color w:val="000000"/>
          <w:spacing w:val="-5"/>
          <w:sz w:val="28"/>
          <w:szCs w:val="28"/>
        </w:rPr>
        <w:t>8)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lastRenderedPageBreak/>
        <w:t>9) доходы от использования имущества, входящего в состав автомобильных дорог общего пользования местного значения;</w:t>
      </w:r>
    </w:p>
    <w:p w:rsidR="00271902" w:rsidRDefault="00271902" w:rsidP="0027190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10) 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автомобильных дорог общего пользования местного значения;</w:t>
      </w:r>
    </w:p>
    <w:p w:rsidR="00271902" w:rsidRPr="00941DCB" w:rsidRDefault="00271902" w:rsidP="00941DCB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5"/>
          <w:sz w:val="28"/>
          <w:szCs w:val="28"/>
        </w:rPr>
        <w:sectPr w:rsidR="00271902" w:rsidRPr="00941DCB" w:rsidSect="008F4FB4">
          <w:pgSz w:w="11906" w:h="16838"/>
          <w:pgMar w:top="993" w:right="566" w:bottom="851" w:left="1134" w:header="708" w:footer="708" w:gutter="0"/>
          <w:cols w:space="720"/>
          <w:docGrid w:linePitch="299"/>
        </w:sectPr>
      </w:pPr>
      <w:r>
        <w:rPr>
          <w:bCs/>
          <w:color w:val="000000"/>
          <w:spacing w:val="-5"/>
          <w:sz w:val="28"/>
          <w:szCs w:val="28"/>
        </w:rPr>
        <w:t xml:space="preserve">11) иные доходы бюджета </w:t>
      </w:r>
      <w:r w:rsidR="008F4FB4">
        <w:rPr>
          <w:bCs/>
          <w:color w:val="000000"/>
          <w:spacing w:val="-5"/>
          <w:sz w:val="28"/>
          <w:szCs w:val="28"/>
        </w:rPr>
        <w:t>Николь</w:t>
      </w:r>
      <w:r>
        <w:rPr>
          <w:bCs/>
          <w:color w:val="000000"/>
          <w:spacing w:val="-5"/>
          <w:sz w:val="28"/>
          <w:szCs w:val="28"/>
        </w:rPr>
        <w:t xml:space="preserve">ского сельского поселения в размере, необходимом для обеспечения формирования дорожного фонда в объеме, утвержденном Советом народных депутатов о бюджете </w:t>
      </w:r>
      <w:r w:rsidR="00941DCB">
        <w:rPr>
          <w:bCs/>
          <w:color w:val="000000"/>
          <w:spacing w:val="-5"/>
          <w:sz w:val="28"/>
          <w:szCs w:val="28"/>
        </w:rPr>
        <w:t>Николь</w:t>
      </w:r>
      <w:r>
        <w:rPr>
          <w:bCs/>
          <w:color w:val="000000"/>
          <w:spacing w:val="-5"/>
          <w:sz w:val="28"/>
          <w:szCs w:val="28"/>
        </w:rPr>
        <w:t>ского сельского по</w:t>
      </w:r>
      <w:r w:rsidR="00941DCB">
        <w:rPr>
          <w:bCs/>
          <w:color w:val="000000"/>
          <w:spacing w:val="-5"/>
          <w:sz w:val="28"/>
          <w:szCs w:val="28"/>
        </w:rPr>
        <w:t>селения на очередной финансовый год и плановый период.</w:t>
      </w:r>
    </w:p>
    <w:p w:rsidR="00271902" w:rsidRDefault="00271902" w:rsidP="00941DCB">
      <w:pPr>
        <w:pStyle w:val="a3"/>
        <w:spacing w:before="0" w:beforeAutospacing="0" w:after="0" w:afterAutospacing="0"/>
        <w:jc w:val="both"/>
      </w:pPr>
    </w:p>
    <w:p w:rsidR="008F4FB4" w:rsidRDefault="008F4FB4" w:rsidP="008F4FB4">
      <w:pPr>
        <w:pStyle w:val="a3"/>
        <w:spacing w:before="0" w:beforeAutospacing="0" w:after="0" w:afterAutospacing="0"/>
        <w:jc w:val="both"/>
      </w:pPr>
    </w:p>
    <w:p w:rsidR="008F4FB4" w:rsidRDefault="008F4FB4" w:rsidP="008F4FB4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Приложение  1</w:t>
      </w:r>
    </w:p>
    <w:p w:rsidR="008F4FB4" w:rsidRDefault="008F4FB4" w:rsidP="008F4F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дорожной деятельности </w:t>
      </w:r>
    </w:p>
    <w:p w:rsidR="008F4FB4" w:rsidRDefault="008F4FB4" w:rsidP="008F4F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</w:p>
    <w:p w:rsidR="008F4FB4" w:rsidRDefault="008F4FB4" w:rsidP="008F4FB4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Перечень автомобильных дорог общего пользования Никольского сельского поселения</w:t>
      </w:r>
    </w:p>
    <w:p w:rsidR="008F4FB4" w:rsidRPr="00941DCB" w:rsidRDefault="008F4FB4" w:rsidP="008F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DCB">
        <w:rPr>
          <w:rFonts w:ascii="Times New Roman" w:hAnsi="Times New Roman"/>
          <w:sz w:val="28"/>
          <w:szCs w:val="28"/>
        </w:rPr>
        <w:t>(пос. совхоза «Воронежский»)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3206"/>
        <w:gridCol w:w="5087"/>
        <w:gridCol w:w="1830"/>
        <w:gridCol w:w="1875"/>
        <w:gridCol w:w="1525"/>
        <w:gridCol w:w="1272"/>
      </w:tblGrid>
      <w:tr w:rsidR="008F4FB4" w:rsidTr="00030E0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покрытия дороги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8F4FB4" w:rsidTr="00030E0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4FB4" w:rsidTr="00030E0E">
        <w:trPr>
          <w:cantSplit/>
          <w:trHeight w:val="28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0F1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улица </w:t>
            </w:r>
            <w:r w:rsidR="008F4FB4">
              <w:rPr>
                <w:rFonts w:ascii="Times New Roman" w:hAnsi="Times New Roman"/>
                <w:sz w:val="24"/>
                <w:szCs w:val="24"/>
              </w:rPr>
              <w:t xml:space="preserve"> Воронежская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030E0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20 225 885 ОП МП 02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 xml:space="preserve">Дорожная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030E0E" w:rsidTr="000F1ED9">
        <w:trPr>
          <w:cantSplit/>
          <w:trHeight w:val="301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03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E0E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030E0E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030E0E" w:rsidTr="000F1ED9">
        <w:trPr>
          <w:cantSplit/>
          <w:trHeight w:val="25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0E" w:rsidRDefault="00030E0E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4FB4" w:rsidTr="00030E0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030E0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030E0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06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>Степная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030E0E">
        <w:trPr>
          <w:cantSplit/>
          <w:trHeight w:val="13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07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030E0E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</w:pPr>
          </w:p>
        </w:tc>
      </w:tr>
      <w:tr w:rsidR="008F4FB4" w:rsidTr="00030E0E">
        <w:trPr>
          <w:cantSplit/>
          <w:trHeight w:val="13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08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030E0E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</w:pPr>
          </w:p>
        </w:tc>
      </w:tr>
      <w:tr w:rsidR="008F4FB4" w:rsidTr="00030E0E">
        <w:trPr>
          <w:cantSplit/>
          <w:trHeight w:val="40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09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>Донбасская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2800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2800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030E0E">
        <w:trPr>
          <w:cantSplit/>
          <w:trHeight w:val="143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10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0F1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 xml:space="preserve"> Чапаева 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030E0E">
        <w:trPr>
          <w:cantSplit/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</w:pPr>
          </w:p>
        </w:tc>
      </w:tr>
      <w:tr w:rsidR="008F4FB4" w:rsidTr="00030E0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11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030E0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12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>Полевая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030E0E">
        <w:trPr>
          <w:cantSplit/>
          <w:trHeight w:val="13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13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030E0E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030E0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20 225 885 ОП МП 14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030E0E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15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0F1ED9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 </w:t>
            </w:r>
            <w:r w:rsidR="008F4FB4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030E0E">
        <w:trPr>
          <w:cantSplit/>
          <w:trHeight w:val="90"/>
        </w:trPr>
        <w:tc>
          <w:tcPr>
            <w:tcW w:w="1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19338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12423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030E0E">
        <w:trPr>
          <w:cantSplit/>
          <w:trHeight w:val="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6095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030E0E">
        <w:trPr>
          <w:cantSplit/>
          <w:trHeight w:val="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щебень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FB4" w:rsidRDefault="008F4FB4" w:rsidP="008F4FB4">
      <w:pPr>
        <w:spacing w:after="0" w:line="240" w:lineRule="auto"/>
        <w:rPr>
          <w:rFonts w:ascii="Times New Roman" w:hAnsi="Times New Roman"/>
          <w:bCs/>
          <w:color w:val="000000"/>
          <w:spacing w:val="-5"/>
          <w:sz w:val="28"/>
          <w:szCs w:val="28"/>
        </w:rPr>
        <w:sectPr w:rsidR="008F4FB4" w:rsidSect="00941DCB">
          <w:pgSz w:w="16838" w:h="11906" w:orient="landscape"/>
          <w:pgMar w:top="567" w:right="851" w:bottom="850" w:left="709" w:header="708" w:footer="708" w:gutter="0"/>
          <w:cols w:space="720"/>
        </w:sect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lastRenderedPageBreak/>
        <w:t>Перечень автомобильных дорог общего пользования Никольского сельского поселения</w:t>
      </w: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DCB">
        <w:rPr>
          <w:rFonts w:ascii="Times New Roman" w:hAnsi="Times New Roman"/>
          <w:sz w:val="28"/>
          <w:szCs w:val="28"/>
        </w:rPr>
        <w:t>(пос.</w:t>
      </w:r>
      <w:r>
        <w:rPr>
          <w:rFonts w:ascii="Times New Roman" w:hAnsi="Times New Roman"/>
          <w:sz w:val="28"/>
          <w:szCs w:val="28"/>
        </w:rPr>
        <w:t xml:space="preserve"> 1-го отделения</w:t>
      </w:r>
      <w:r w:rsidRPr="00941DCB">
        <w:rPr>
          <w:rFonts w:ascii="Times New Roman" w:hAnsi="Times New Roman"/>
          <w:sz w:val="28"/>
          <w:szCs w:val="28"/>
        </w:rPr>
        <w:t xml:space="preserve"> совхоза «</w:t>
      </w:r>
      <w:r>
        <w:rPr>
          <w:rFonts w:ascii="Times New Roman" w:hAnsi="Times New Roman"/>
          <w:sz w:val="28"/>
          <w:szCs w:val="28"/>
        </w:rPr>
        <w:t>Масловский</w:t>
      </w:r>
      <w:r w:rsidRPr="00941DCB">
        <w:rPr>
          <w:rFonts w:ascii="Times New Roman" w:hAnsi="Times New Roman"/>
          <w:sz w:val="28"/>
          <w:szCs w:val="28"/>
        </w:rPr>
        <w:t>»)</w:t>
      </w:r>
    </w:p>
    <w:p w:rsidR="008F4FB4" w:rsidRPr="00941DCB" w:rsidRDefault="008F4FB4" w:rsidP="008F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3206"/>
        <w:gridCol w:w="5087"/>
        <w:gridCol w:w="1830"/>
        <w:gridCol w:w="1875"/>
        <w:gridCol w:w="1525"/>
        <w:gridCol w:w="1272"/>
      </w:tblGrid>
      <w:tr w:rsidR="008F4FB4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покрытия дороги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8F4FB4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F4FB4" w:rsidTr="008F4FB4">
        <w:trPr>
          <w:cantSplit/>
          <w:trHeight w:val="152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01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Первомайская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2390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229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02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3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213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03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Савченко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47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96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04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Молодежная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05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06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48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213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68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07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Победы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9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47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201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08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Полевая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48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63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217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09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Солнечная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31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68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10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proofErr w:type="spellStart"/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Коптякова</w:t>
            </w:r>
            <w:proofErr w:type="spellEnd"/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9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47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11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Юбилейная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12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AC7C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proofErr w:type="gramStart"/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Парковый</w:t>
            </w:r>
            <w:proofErr w:type="gramEnd"/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48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96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13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proofErr w:type="gramStart"/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Транспортный</w:t>
            </w:r>
            <w:proofErr w:type="gramEnd"/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14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proofErr w:type="gramStart"/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Солнечный</w:t>
            </w:r>
            <w:proofErr w:type="gramEnd"/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24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15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/>
                <w:sz w:val="26"/>
                <w:szCs w:val="26"/>
              </w:rPr>
              <w:t xml:space="preserve">улица  </w:t>
            </w:r>
            <w:proofErr w:type="gramStart"/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Промышленный</w:t>
            </w:r>
            <w:proofErr w:type="gramEnd"/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48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31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16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AC7C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</w:t>
            </w:r>
            <w:r w:rsidRPr="00AC7C97">
              <w:rPr>
                <w:rFonts w:ascii="Times New Roman" w:hAnsi="Times New Roman"/>
                <w:sz w:val="26"/>
                <w:szCs w:val="26"/>
              </w:rPr>
              <w:t xml:space="preserve">еулок 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Дорожный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3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229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AC7C97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AC7C97" w:rsidRDefault="00AC7C97" w:rsidP="00AC7C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улица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Ленина (от пер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еулка</w:t>
            </w:r>
            <w:r w:rsidR="008F4FB4" w:rsidRPr="00AC7C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Транспортный до предприятия «Виола»</w:t>
            </w:r>
            <w:proofErr w:type="gramEnd"/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26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215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90"/>
        </w:trPr>
        <w:tc>
          <w:tcPr>
            <w:tcW w:w="1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23278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A5863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863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8629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A5863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863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FB4" w:rsidRDefault="008F4FB4" w:rsidP="008F4FB4">
      <w:pPr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lastRenderedPageBreak/>
        <w:t>Перечень автомобильных дорог общего пользования Никольского сельского поселения</w:t>
      </w:r>
    </w:p>
    <w:p w:rsidR="008F4FB4" w:rsidRPr="00941DCB" w:rsidRDefault="008F4FB4" w:rsidP="008F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DCB">
        <w:rPr>
          <w:rFonts w:ascii="Times New Roman" w:hAnsi="Times New Roman"/>
          <w:sz w:val="28"/>
          <w:szCs w:val="28"/>
        </w:rPr>
        <w:t>(пос.</w:t>
      </w:r>
      <w:r>
        <w:rPr>
          <w:rFonts w:ascii="Times New Roman" w:hAnsi="Times New Roman"/>
          <w:sz w:val="28"/>
          <w:szCs w:val="28"/>
        </w:rPr>
        <w:t xml:space="preserve"> 2-го отделения</w:t>
      </w:r>
      <w:r w:rsidRPr="00941DCB">
        <w:rPr>
          <w:rFonts w:ascii="Times New Roman" w:hAnsi="Times New Roman"/>
          <w:sz w:val="28"/>
          <w:szCs w:val="28"/>
        </w:rPr>
        <w:t xml:space="preserve"> совхоза «</w:t>
      </w:r>
      <w:r>
        <w:rPr>
          <w:rFonts w:ascii="Times New Roman" w:hAnsi="Times New Roman"/>
          <w:sz w:val="28"/>
          <w:szCs w:val="28"/>
        </w:rPr>
        <w:t>Масловский</w:t>
      </w:r>
      <w:r w:rsidRPr="00941DCB">
        <w:rPr>
          <w:rFonts w:ascii="Times New Roman" w:hAnsi="Times New Roman"/>
          <w:sz w:val="28"/>
          <w:szCs w:val="28"/>
        </w:rPr>
        <w:t>»)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3206"/>
        <w:gridCol w:w="5087"/>
        <w:gridCol w:w="1830"/>
        <w:gridCol w:w="1875"/>
        <w:gridCol w:w="1525"/>
        <w:gridCol w:w="1272"/>
      </w:tblGrid>
      <w:tr w:rsidR="008F4FB4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покрытия дороги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8F4FB4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4FB4" w:rsidRPr="004824AF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01CE">
              <w:rPr>
                <w:rFonts w:ascii="Times New Roman" w:hAnsi="Times New Roman" w:cs="Times New Roman"/>
              </w:rPr>
              <w:t>20 225 878 ОП МП 17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410E91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C7C97"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8F4FB4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RPr="004824AF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RPr="004824AF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RPr="004824AF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01CE">
              <w:rPr>
                <w:rFonts w:ascii="Times New Roman" w:hAnsi="Times New Roman" w:cs="Times New Roman"/>
              </w:rPr>
              <w:t>20 225 878 ОП МП 18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410E91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C7C97"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8F4FB4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RPr="004824AF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RPr="004824AF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RPr="004824AF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01CE">
              <w:rPr>
                <w:rFonts w:ascii="Times New Roman" w:hAnsi="Times New Roman" w:cs="Times New Roman"/>
              </w:rPr>
              <w:t>20 225 878 ОП МП 19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410E91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C7C97"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8F4FB4">
              <w:rPr>
                <w:rFonts w:ascii="Times New Roman" w:hAnsi="Times New Roman"/>
                <w:sz w:val="24"/>
                <w:szCs w:val="24"/>
              </w:rPr>
              <w:t xml:space="preserve"> Северная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RPr="004824AF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RPr="004824AF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RPr="004824AF" w:rsidTr="008F4FB4">
        <w:trPr>
          <w:cantSplit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4FB4" w:rsidRPr="004824AF" w:rsidTr="008F4FB4">
        <w:trPr>
          <w:cantSplit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86">
              <w:rPr>
                <w:rFonts w:ascii="Times New Roman" w:hAnsi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RPr="004824AF" w:rsidTr="008F4FB4">
        <w:trPr>
          <w:cantSplit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86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FB4" w:rsidRDefault="008F4FB4" w:rsidP="008F4FB4">
      <w:pPr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lastRenderedPageBreak/>
        <w:t>Перечень автомобильных дорог общего пользования Никольского сельского поселения</w:t>
      </w: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DC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СНТ</w:t>
      </w:r>
      <w:r w:rsidRPr="00941DC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Софьино</w:t>
      </w:r>
      <w:r w:rsidRPr="00941DCB">
        <w:rPr>
          <w:rFonts w:ascii="Times New Roman" w:hAnsi="Times New Roman"/>
          <w:sz w:val="28"/>
          <w:szCs w:val="28"/>
        </w:rPr>
        <w:t>»)</w:t>
      </w:r>
    </w:p>
    <w:p w:rsidR="008F4FB4" w:rsidRPr="00941DCB" w:rsidRDefault="008F4FB4" w:rsidP="008F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3206"/>
        <w:gridCol w:w="5087"/>
        <w:gridCol w:w="1830"/>
        <w:gridCol w:w="1875"/>
        <w:gridCol w:w="1525"/>
        <w:gridCol w:w="1272"/>
      </w:tblGrid>
      <w:tr w:rsidR="008F4FB4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покрытия дороги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8F4FB4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4FB4" w:rsidRPr="004824AF" w:rsidTr="008F4FB4">
        <w:trPr>
          <w:cantSplit/>
          <w:trHeight w:val="30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D26186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1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6186">
              <w:rPr>
                <w:rFonts w:ascii="Times New Roman" w:hAnsi="Times New Roman" w:cs="Times New Roman"/>
              </w:rPr>
              <w:t>20 225 878 ОП МП 17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0C75F9" w:rsidRDefault="00AC7C97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8F4FB4">
              <w:rPr>
                <w:rFonts w:ascii="Times New Roman" w:hAnsi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RPr="004824AF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RPr="004824AF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CE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00228C">
      <w:pPr>
        <w:spacing w:after="0" w:line="240" w:lineRule="auto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00228C">
      <w:pPr>
        <w:spacing w:after="0" w:line="240" w:lineRule="auto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lastRenderedPageBreak/>
        <w:t>Приложение  2</w:t>
      </w:r>
    </w:p>
    <w:p w:rsidR="008F4FB4" w:rsidRDefault="008F4FB4" w:rsidP="008F4F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дорожной деятельности </w:t>
      </w:r>
    </w:p>
    <w:p w:rsidR="008F4FB4" w:rsidRPr="005864AB" w:rsidRDefault="008F4FB4" w:rsidP="008F4F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Перечень автомобильных дорог общего пользования Никольского сельского поселения </w:t>
      </w:r>
    </w:p>
    <w:p w:rsidR="008F4FB4" w:rsidRDefault="008F4FB4" w:rsidP="008F4FB4">
      <w:pPr>
        <w:spacing w:after="0" w:line="240" w:lineRule="auto"/>
        <w:jc w:val="center"/>
      </w:pP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нуждающихся</w:t>
      </w:r>
      <w:proofErr w:type="gramEnd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в улучшении дорожного покрытия </w:t>
      </w:r>
    </w:p>
    <w:p w:rsidR="008F4FB4" w:rsidRPr="00941DCB" w:rsidRDefault="008F4FB4" w:rsidP="008F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(пос. совхоза «Воронежский»)</w:t>
      </w:r>
    </w:p>
    <w:tbl>
      <w:tblPr>
        <w:tblW w:w="50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3128"/>
        <w:gridCol w:w="4962"/>
        <w:gridCol w:w="2136"/>
        <w:gridCol w:w="1977"/>
        <w:gridCol w:w="1329"/>
        <w:gridCol w:w="1360"/>
      </w:tblGrid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протяженность,</w:t>
            </w:r>
          </w:p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покрытия дороги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4FB4" w:rsidTr="008F4FB4">
        <w:trPr>
          <w:cantSplit/>
          <w:trHeight w:val="28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пос. с/за «Воронежский», ул. Воронежская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20 225 885 ОП МП 02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с/за «Воронежский», ул. Дорожная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03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«Воронежский»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л. Молодежная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«Воронежский»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л. Октябрьская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05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«Воронежский», ул. Первомайская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06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«Воронежский», ул. Степная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3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07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«Воронежский», ул. Спортивная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3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</w:pPr>
          </w:p>
        </w:tc>
      </w:tr>
      <w:tr w:rsidR="008F4FB4" w:rsidTr="008F4FB4">
        <w:trPr>
          <w:cantSplit/>
          <w:trHeight w:val="13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08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«Воронежский», ул. Советская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3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</w:pPr>
          </w:p>
        </w:tc>
      </w:tr>
      <w:tr w:rsidR="008F4FB4" w:rsidTr="008F4FB4">
        <w:trPr>
          <w:cantSplit/>
          <w:trHeight w:val="40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09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«Воронежский», ул. Донбасская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2800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2800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43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10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«Воронежский»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л. Чапаева  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42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</w:pPr>
          </w:p>
        </w:tc>
      </w:tr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11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Воронежский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ул. Победы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12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«Воронежский», ул. Полевая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3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13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«Воронежский»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л. Солнечная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3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20 225 885 ОП МП 14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«Воронежский»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л. Школьная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20 225 885 ОП МП 15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с/за «Воронежский», ул. Юбилейная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90"/>
        </w:trPr>
        <w:tc>
          <w:tcPr>
            <w:tcW w:w="1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19338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асфальт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90"/>
        </w:trPr>
        <w:tc>
          <w:tcPr>
            <w:tcW w:w="1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6095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грунт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90"/>
        </w:trPr>
        <w:tc>
          <w:tcPr>
            <w:tcW w:w="12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щебень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28C" w:rsidRDefault="0000228C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lastRenderedPageBreak/>
        <w:t xml:space="preserve">Перечень автомобильных дорог общего пользования Никольского сельского поселения </w:t>
      </w:r>
    </w:p>
    <w:p w:rsidR="008F4FB4" w:rsidRDefault="008F4FB4" w:rsidP="008F4FB4">
      <w:pPr>
        <w:spacing w:after="0" w:line="240" w:lineRule="auto"/>
        <w:jc w:val="center"/>
      </w:pP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нуждающихся</w:t>
      </w:r>
      <w:proofErr w:type="gramEnd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в улучшении дорожного покрытия </w:t>
      </w:r>
    </w:p>
    <w:p w:rsidR="008F4FB4" w:rsidRPr="00941DCB" w:rsidRDefault="008F4FB4" w:rsidP="008F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(пос. 1-го отделения совхоза «Масловский»)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3206"/>
        <w:gridCol w:w="5087"/>
        <w:gridCol w:w="1831"/>
        <w:gridCol w:w="1875"/>
        <w:gridCol w:w="6"/>
        <w:gridCol w:w="1518"/>
        <w:gridCol w:w="1272"/>
      </w:tblGrid>
      <w:tr w:rsidR="008F4FB4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покрытия дороги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8F4FB4" w:rsidTr="008F4FB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F4FB4" w:rsidTr="008F4FB4">
        <w:trPr>
          <w:cantSplit/>
          <w:trHeight w:val="213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03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авченко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2B2ED9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D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2B2ED9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D9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2B2ED9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2B2ED9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D9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47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96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04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.М</w:t>
            </w:r>
            <w:proofErr w:type="gramEnd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олодежная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68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07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обеды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9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47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201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08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олевая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48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63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217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09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олнечная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2129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31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11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.Ю</w:t>
            </w:r>
            <w:proofErr w:type="gramEnd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билейная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3015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12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</w:t>
            </w:r>
            <w:proofErr w:type="gramStart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арковый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48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96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13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</w:t>
            </w:r>
            <w:proofErr w:type="gramStart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.Т</w:t>
            </w:r>
            <w:proofErr w:type="gramEnd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ранспортный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14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</w:t>
            </w:r>
            <w:proofErr w:type="gramStart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олнечный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8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20 225 878 ОП МП 16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</w:t>
            </w:r>
            <w:proofErr w:type="gramStart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орожный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13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229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Ленина (от пер. </w:t>
            </w:r>
            <w:proofErr w:type="gramStart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Транспортный</w:t>
            </w:r>
            <w:proofErr w:type="gramEnd"/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 предприятия «Виола»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4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FB4" w:rsidRPr="00D26186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F4FB4" w:rsidTr="008F4FB4">
        <w:trPr>
          <w:cantSplit/>
          <w:trHeight w:val="26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215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Pr="004824AF" w:rsidRDefault="008F4FB4" w:rsidP="008F4F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76"/>
        </w:trPr>
        <w:tc>
          <w:tcPr>
            <w:tcW w:w="1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11614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2385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80"/>
        </w:trPr>
        <w:tc>
          <w:tcPr>
            <w:tcW w:w="12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B4" w:rsidTr="008F4FB4">
        <w:trPr>
          <w:cantSplit/>
          <w:trHeight w:val="164"/>
        </w:trPr>
        <w:tc>
          <w:tcPr>
            <w:tcW w:w="1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8629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B4" w:rsidRPr="004824AF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FB4" w:rsidRDefault="008F4FB4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00228C" w:rsidRDefault="0000228C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8F4FB4" w:rsidRDefault="008F4FB4" w:rsidP="008F4FB4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lastRenderedPageBreak/>
        <w:t xml:space="preserve">Перечень автомобильных дорог общего пользования Никольского сельского поселения </w:t>
      </w:r>
    </w:p>
    <w:p w:rsidR="008F4FB4" w:rsidRDefault="008F4FB4" w:rsidP="008F4FB4">
      <w:pPr>
        <w:spacing w:after="0" w:line="240" w:lineRule="auto"/>
        <w:jc w:val="center"/>
      </w:pP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нуждающихся</w:t>
      </w:r>
      <w:proofErr w:type="gramEnd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в улучшении дорожного покрытия </w:t>
      </w:r>
    </w:p>
    <w:p w:rsidR="008F4FB4" w:rsidRPr="00941DCB" w:rsidRDefault="008F4FB4" w:rsidP="008F4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(пос. 2-го отделения совхоза «Масловский»)</w:t>
      </w:r>
    </w:p>
    <w:p w:rsidR="008F4FB4" w:rsidRDefault="008F4FB4" w:rsidP="008F4FB4">
      <w:pPr>
        <w:spacing w:after="0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tbl>
      <w:tblPr>
        <w:tblW w:w="50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3128"/>
        <w:gridCol w:w="4962"/>
        <w:gridCol w:w="2136"/>
        <w:gridCol w:w="1977"/>
        <w:gridCol w:w="1329"/>
        <w:gridCol w:w="1360"/>
      </w:tblGrid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протяженность,</w:t>
            </w:r>
          </w:p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покрытия дороги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4FB4" w:rsidTr="008F4FB4">
        <w:trPr>
          <w:cantSplit/>
          <w:trHeight w:val="28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01CE">
              <w:rPr>
                <w:rFonts w:ascii="Times New Roman" w:hAnsi="Times New Roman" w:cs="Times New Roman"/>
              </w:rPr>
              <w:t>20 225 878 ОП МП 17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410E91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F4FB4">
              <w:rPr>
                <w:rFonts w:ascii="Times New Roman" w:hAnsi="Times New Roman"/>
                <w:sz w:val="24"/>
                <w:szCs w:val="24"/>
              </w:rPr>
              <w:t xml:space="preserve">л. Центральная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01CE">
              <w:rPr>
                <w:rFonts w:ascii="Times New Roman" w:hAnsi="Times New Roman" w:cs="Times New Roman"/>
              </w:rPr>
              <w:t>20 225 878 ОП МП 18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410E91" w:rsidP="008F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F4FB4">
              <w:rPr>
                <w:rFonts w:ascii="Times New Roman" w:hAnsi="Times New Roman"/>
                <w:sz w:val="24"/>
                <w:szCs w:val="24"/>
              </w:rPr>
              <w:t xml:space="preserve">л. Молодежная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C101CE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F4FB4" w:rsidTr="008F4FB4">
        <w:trPr>
          <w:cantSplit/>
          <w:trHeight w:val="90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B4" w:rsidRPr="00916A6B" w:rsidRDefault="008F4FB4" w:rsidP="008F4F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B4" w:rsidRDefault="008F4FB4" w:rsidP="008F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902" w:rsidRDefault="00271902" w:rsidP="0000228C">
      <w:pPr>
        <w:spacing w:after="0" w:line="240" w:lineRule="auto"/>
      </w:pPr>
    </w:p>
    <w:sectPr w:rsidR="00271902" w:rsidSect="008F4FB4">
      <w:pgSz w:w="16838" w:h="11906" w:orient="landscape"/>
      <w:pgMar w:top="567" w:right="851" w:bottom="850" w:left="709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1902"/>
    <w:rsid w:val="0000228C"/>
    <w:rsid w:val="00030E0E"/>
    <w:rsid w:val="000F1ED9"/>
    <w:rsid w:val="001C1F46"/>
    <w:rsid w:val="00271902"/>
    <w:rsid w:val="002949A6"/>
    <w:rsid w:val="00350706"/>
    <w:rsid w:val="003E4C2C"/>
    <w:rsid w:val="00410E91"/>
    <w:rsid w:val="004C52DC"/>
    <w:rsid w:val="00533C76"/>
    <w:rsid w:val="005864AB"/>
    <w:rsid w:val="007E45F6"/>
    <w:rsid w:val="0089033D"/>
    <w:rsid w:val="008A5B17"/>
    <w:rsid w:val="008F4FB4"/>
    <w:rsid w:val="00917B5C"/>
    <w:rsid w:val="00941DCB"/>
    <w:rsid w:val="009F4740"/>
    <w:rsid w:val="00A97C6A"/>
    <w:rsid w:val="00AC7C97"/>
    <w:rsid w:val="00BB3B05"/>
    <w:rsid w:val="00DA3C54"/>
    <w:rsid w:val="00E7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19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9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A5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8A5B17"/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8F4F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wnloads\&#8470;76%20&#1086;&#1090;%2029.07.2022&#1075;.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4107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2022-11-23T08:12:00Z</cp:lastPrinted>
  <dcterms:created xsi:type="dcterms:W3CDTF">2022-11-02T05:57:00Z</dcterms:created>
  <dcterms:modified xsi:type="dcterms:W3CDTF">2022-11-24T10:49:00Z</dcterms:modified>
</cp:coreProperties>
</file>